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B2B41">
      <w:pPr>
        <w:pStyle w:val="2"/>
        <w:keepNext w:val="0"/>
        <w:keepLines w:val="0"/>
        <w:widowControl/>
        <w:suppressLineNumbers w:val="0"/>
        <w:shd w:val="clear" w:fill="FFFFFF"/>
        <w:spacing w:line="29" w:lineRule="atLeast"/>
        <w:ind w:lef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0"/>
          <w:szCs w:val="4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调用Ec接口认证</w:t>
      </w:r>
    </w:p>
    <w:p w14:paraId="6B7F8760">
      <w:pPr>
        <w:pStyle w:val="5"/>
        <w:keepNext w:val="0"/>
        <w:keepLines w:val="0"/>
        <w:widowControl/>
        <w:suppressLineNumbers w:val="0"/>
        <w:shd w:val="clear" w:fill="FFFFFF"/>
        <w:spacing w:before="168" w:beforeAutospacing="0" w:after="168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💡调用Ec接口需要获取Ec系统的Token，访问具体业务接口时需要把获取到的Token放入到接口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Header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中，key为 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token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，Ec会提供具体的业务调用 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APPID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，也需要放入到接口的Header中，key为 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appid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Ec提供的参数如下：</w:t>
      </w:r>
    </w:p>
    <w:tbl>
      <w:tblPr>
        <w:tblW w:w="102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8920"/>
      </w:tblGrid>
      <w:tr w14:paraId="38FC8239">
        <w:trPr>
          <w:tblHeader/>
          <w:jc w:val="center"/>
        </w:trPr>
        <w:tc>
          <w:tcPr>
            <w:tcW w:w="3067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22CBD4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appid</w:t>
            </w:r>
          </w:p>
        </w:tc>
        <w:tc>
          <w:tcPr>
            <w:tcW w:w="28613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70B25D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NC</w:t>
            </w:r>
          </w:p>
        </w:tc>
      </w:tr>
      <w:tr w14:paraId="5A4F66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</w:tblPrEx>
        <w:trPr>
          <w:jc w:val="center"/>
        </w:trPr>
        <w:tc>
          <w:tcPr>
            <w:tcW w:w="3067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3699D4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系统访问地址</w:t>
            </w:r>
          </w:p>
        </w:tc>
        <w:tc>
          <w:tcPr>
            <w:tcW w:w="28613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5D1859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4183C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4183C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instrText xml:space="preserve"> HYPERLINK "http://10.11.100.76:8888" \t "/Users/lvchao/Documents\\x/_blank" </w:instrText>
            </w:r>
            <w:r>
              <w:rPr>
                <w:rFonts w:hint="eastAsia" w:ascii="微软雅黑" w:hAnsi="微软雅黑" w:eastAsia="微软雅黑" w:cs="微软雅黑"/>
                <w:color w:val="4183C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color w:val="4183C4"/>
                <w:sz w:val="24"/>
                <w:szCs w:val="24"/>
                <w:bdr w:val="none" w:color="auto" w:sz="0" w:space="0"/>
                <w:lang w:eastAsia="zh-CN"/>
              </w:rPr>
              <w:t>http://10.11.99.37</w:t>
            </w:r>
            <w:r>
              <w:rPr>
                <w:rFonts w:hint="eastAsia" w:ascii="微软雅黑" w:hAnsi="微软雅黑" w:eastAsia="微软雅黑" w:cs="微软雅黑"/>
                <w:color w:val="4183C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4183C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（测试机）</w:t>
            </w:r>
          </w:p>
        </w:tc>
      </w:tr>
      <w:tr w14:paraId="744CA7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</w:tblPrEx>
        <w:trPr>
          <w:jc w:val="center"/>
        </w:trPr>
        <w:tc>
          <w:tcPr>
            <w:tcW w:w="3067" w:type="dxa"/>
            <w:tcBorders>
              <w:tl2br w:val="nil"/>
              <w:tr2bl w:val="nil"/>
            </w:tcBorders>
            <w:shd w:val="clear" w:color="auto" w:fill="F8F8F8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59C575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spk</w:t>
            </w:r>
          </w:p>
        </w:tc>
        <w:tc>
          <w:tcPr>
            <w:tcW w:w="28613" w:type="dxa"/>
            <w:tcBorders>
              <w:tl2br w:val="nil"/>
              <w:tr2bl w:val="nil"/>
            </w:tcBorders>
            <w:shd w:val="clear" w:color="auto" w:fill="F8F8F8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12A059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IIBIjANBgkqhkiG9w0BAQEFAAOCAQ8AMIIBCgKCAQEAo1KpSxL8NPbHGTeh/t/JB2sFI3xBsd0xOnz1D63xHFY8auVjaFGd7Or+DdtdQrAlJ8eCVi0r73tvuZs7cbve2kfbvSzbelaV04keyXCfHfvRN5bjXDeLhR2mNdLn+2uUnugwYBmX1TrSk3hTBrMNKcALYYFF4TLKiu/L183CxNB7y9vb0iMFI9dU11NQYwc62d5P4KZHsIP8jiwQBiHYuJp9GwREGhm6bPYByQdQ5pVvC0XL0g2Cv3W+d9HOB0gYT8BfzDYE0RK7PaLb1LDzhTfsGpbCtCmqRqzFc7w7UI4PoaF4bwanA9+x+zzwRWMAeTKTfj2pvYBmnUAQXv/HiwIDAQAB</w:t>
            </w:r>
          </w:p>
        </w:tc>
      </w:tr>
      <w:tr w14:paraId="4A0906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</w:tblPrEx>
        <w:trPr>
          <w:jc w:val="center"/>
        </w:trPr>
        <w:tc>
          <w:tcPr>
            <w:tcW w:w="3067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61D4E4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secret</w:t>
            </w:r>
          </w:p>
        </w:tc>
        <w:tc>
          <w:tcPr>
            <w:tcW w:w="28613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5FE84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9f4596ae-18d7-4fdf-89d7-6b54c1449bed</w:t>
            </w:r>
          </w:p>
        </w:tc>
      </w:tr>
    </w:tbl>
    <w:p w14:paraId="2CC37619">
      <w:pPr>
        <w:pStyle w:val="3"/>
        <w:keepNext w:val="0"/>
        <w:keepLines w:val="0"/>
        <w:widowControl/>
        <w:suppressLineNumbers w:val="0"/>
        <w:shd w:val="clear" w:fill="FFFFFF"/>
        <w:spacing w:line="28" w:lineRule="atLeast"/>
        <w:ind w:left="0" w:firstLine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 获取Token</w:t>
      </w:r>
    </w:p>
    <w:p w14:paraId="1A6DB1AA">
      <w:pPr>
        <w:pStyle w:val="5"/>
        <w:keepNext w:val="0"/>
        <w:keepLines w:val="0"/>
        <w:widowControl/>
        <w:suppressLineNumbers w:val="0"/>
        <w:ind w:left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访问地址</w:t>
      </w:r>
    </w:p>
    <w:p w14:paraId="7B6ECE96">
      <w:pPr>
        <w:pStyle w:val="5"/>
        <w:keepNext w:val="0"/>
        <w:keepLines w:val="0"/>
        <w:widowControl/>
        <w:suppressLineNumbers w:val="0"/>
        <w:ind w:left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183C4"/>
          <w:spacing w:val="0"/>
          <w:sz w:val="24"/>
          <w:szCs w:val="24"/>
          <w:u w:val="none"/>
          <w:shd w:val="clear" w:fill="FFFFFF"/>
          <w:lang w:eastAsia="zh-CN"/>
        </w:rPr>
        <w:t>http://10.11.99.37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183C4"/>
          <w:spacing w:val="0"/>
          <w:sz w:val="24"/>
          <w:szCs w:val="24"/>
          <w:u w:val="none"/>
          <w:shd w:val="clear" w:fill="FFFFFF"/>
        </w:rPr>
        <w:t>/api/ec/dev/auth/applytoken</w:t>
      </w:r>
    </w:p>
    <w:p w14:paraId="1A8AABC4">
      <w:pPr>
        <w:pStyle w:val="5"/>
        <w:keepNext w:val="0"/>
        <w:keepLines w:val="0"/>
        <w:widowControl/>
        <w:suppressLineNumbers w:val="0"/>
        <w:ind w:left="0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请求方式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POST</w:t>
      </w:r>
    </w:p>
    <w:p w14:paraId="2E0DE858">
      <w:pPr>
        <w:pStyle w:val="5"/>
        <w:keepNext w:val="0"/>
        <w:keepLines w:val="0"/>
        <w:widowControl/>
        <w:suppressLineNumbers w:val="0"/>
        <w:ind w:left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请求参数（Header）</w:t>
      </w:r>
    </w:p>
    <w:tbl>
      <w:tblPr>
        <w:tblW w:w="88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1629"/>
        <w:gridCol w:w="5695"/>
      </w:tblGrid>
      <w:tr w14:paraId="530162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</w:tblPrEx>
        <w:trPr>
          <w:tblHeader/>
          <w:jc w:val="center"/>
        </w:trPr>
        <w:tc>
          <w:tcPr>
            <w:tcW w:w="1502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69506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78542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7E3F67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 w14:paraId="36F620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</w:tblPrEx>
        <w:trPr>
          <w:jc w:val="center"/>
        </w:trPr>
        <w:tc>
          <w:tcPr>
            <w:tcW w:w="1502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115173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appid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3BC9A9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726DD2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Ec提供的</w:t>
            </w:r>
            <w:r>
              <w:rPr>
                <w:rStyle w:val="8"/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APPID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(NC)</w:t>
            </w:r>
          </w:p>
        </w:tc>
      </w:tr>
      <w:tr w14:paraId="5FB1BF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</w:tblPrEx>
        <w:trPr>
          <w:jc w:val="center"/>
        </w:trPr>
        <w:tc>
          <w:tcPr>
            <w:tcW w:w="1502" w:type="dxa"/>
            <w:tcBorders>
              <w:tl2br w:val="nil"/>
              <w:tr2bl w:val="nil"/>
            </w:tcBorders>
            <w:shd w:val="clear" w:color="auto" w:fill="F8F8F8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1D10F6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secret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8F8F8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6575A0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shd w:val="clear" w:color="auto" w:fill="F8F8F8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68F825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用Ec提供的</w:t>
            </w:r>
            <w:r>
              <w:rPr>
                <w:rStyle w:val="8"/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spk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(MIIBIjANBgkqhkiG9w0BAQEFAAOCAQ8AMIIBCgKCAQEAo1KpSxL8NPbHGTeh/t/JB2sFI3xBsd0xOnz1D63xHFY8auVjaFGd7Or+DdtdQrAlJ8eCVi0r73tvuZs7cbve2kfbvSzbelaV04keyXCfHfvRN5bjXDeLhR2mNdLn+2uUnugwYBmX1TrSk3hTBrMNKcALYYFF4TLKiu/L183CxNB7y9vb0iMFI9dU11NQYwc62d5P4KZHsIP8jiwQBiHYuJp9GwREGhm6bPYByQdQ5pVvC0XL0g2Cv3W+d9HOB0gYT8BfzDYE0RK7PaLb1LDzhTfsGpbCtCmqRqzFc7w7UI4PoaF4bwanA9+x+zzwRWMAeTKTfj2pvYBmnUAQXv/HiwIDAQAB)、</w:t>
            </w:r>
            <w:r>
              <w:rPr>
                <w:rStyle w:val="8"/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secret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(9f4596ae-18d7-4fdf-89d7-6b54c1449bed) 参数，通过RSA加密算法计算</w:t>
            </w:r>
          </w:p>
        </w:tc>
      </w:tr>
    </w:tbl>
    <w:p w14:paraId="67642101">
      <w:pPr>
        <w:pStyle w:val="5"/>
        <w:keepNext w:val="0"/>
        <w:keepLines w:val="0"/>
        <w:widowControl/>
        <w:suppressLineNumbers w:val="0"/>
        <w:ind w:lef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返回结构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</w:rPr>
        <w:t>{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</w:rPr>
        <w:t>"msg"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</w:rPr>
        <w:t>"获取成功!"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</w:rPr>
        <w:t>"code"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6644"/>
          <w:spacing w:val="0"/>
          <w:sz w:val="24"/>
          <w:szCs w:val="24"/>
          <w:shd w:val="clear" w:fill="F8F8F8"/>
        </w:rPr>
        <w:t>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</w:rPr>
        <w:t>"msgShowType"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</w:rPr>
        <w:t>"none"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</w:rPr>
        <w:t>"status"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1199"/>
          <w:spacing w:val="0"/>
          <w:sz w:val="24"/>
          <w:szCs w:val="24"/>
          <w:shd w:val="clear" w:fill="F8F8F8"/>
        </w:rPr>
        <w:t>true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</w:rPr>
        <w:t>"token"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</w:rPr>
        <w:t>"7099a965-7ef4-4e2d-a1e2-a4d66a10e945"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</w:rPr>
        <w:t>}</w:t>
      </w:r>
    </w:p>
    <w:p w14:paraId="3D1C0A9E">
      <w:pPr>
        <w:pStyle w:val="5"/>
        <w:keepNext w:val="0"/>
        <w:keepLines w:val="0"/>
        <w:widowControl/>
        <w:suppressLineNumbers w:val="0"/>
        <w:ind w:left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结构说明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code = 0 时代表获取Token成功，token为具体的值</w:t>
      </w:r>
    </w:p>
    <w:p w14:paraId="008CDA1B">
      <w:pPr>
        <w:pStyle w:val="5"/>
        <w:keepNext w:val="0"/>
        <w:keepLines w:val="0"/>
        <w:widowControl/>
        <w:suppressLineNumbers w:val="0"/>
        <w:ind w:left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secret 加密算法示例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:</w:t>
      </w:r>
    </w:p>
    <w:p w14:paraId="4E54CB0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RSA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rsa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1A1A"/>
          <w:spacing w:val="0"/>
          <w:sz w:val="24"/>
          <w:szCs w:val="24"/>
          <w:shd w:val="clear" w:fill="F8F8F8"/>
          <w:lang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0088"/>
          <w:spacing w:val="0"/>
          <w:sz w:val="24"/>
          <w:szCs w:val="24"/>
          <w:shd w:val="clear" w:fill="F8F8F8"/>
          <w:lang/>
        </w:rPr>
        <w:t>new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RSA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1199"/>
          <w:spacing w:val="0"/>
          <w:sz w:val="24"/>
          <w:szCs w:val="24"/>
          <w:shd w:val="clear" w:fill="F8F8F8"/>
          <w:lang/>
        </w:rPr>
        <w:t>null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MIIBIjANBgkqhkiG9w0BAQEFAAOCAQ8AMIIBCgKCAQEAo1KpSxL8NPbHGTeh/t/JB2sFI3xBsd0xOnz1D63xHFY8auVjaFGd7Or+DdtdQrAlJ8eCVi0r73tvuZs7cbve2kfbvSzbelaV04keyXCfHfvRN5bjXDeLhR2mNdLn+2uUnugwYBmX1TrSk3hTBrMNKcALYYFF4TLKiu/L183CxNB7y9vb0iMFI9dU11NQYwc62d5P4KZHsIP8jiwQBiHYuJp9GwREGhm6bPYByQdQ5pVvC0XL0g2Cv3W+d9HOB0gYT8BfzDYE0RK7PaLb1LDzhTfsGpbCtCmqRqzFc7w7UI4PoaF4bwanA9+x+zzwRWMAeTKTfj2pvYBmnUAQXv/HiwIDAQAB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);</w:t>
      </w:r>
    </w:p>
    <w:p w14:paraId="1206674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8855"/>
          <w:spacing w:val="0"/>
          <w:sz w:val="24"/>
          <w:szCs w:val="24"/>
          <w:shd w:val="clear" w:fill="F8F8F8"/>
          <w:lang/>
        </w:rPr>
        <w:t>String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encryptSecret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1A1A"/>
          <w:spacing w:val="0"/>
          <w:sz w:val="24"/>
          <w:szCs w:val="24"/>
          <w:shd w:val="clear" w:fill="F8F8F8"/>
          <w:lang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rsa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encryptBase64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 w:eastAsia="zh-CN"/>
        </w:rPr>
        <w:t>9f4596ae-18d7-4fdf-89d7-6b54c1449bed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,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CharsetUtil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CHARSET_UTF_8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,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KeyType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PublicKey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);</w:t>
      </w:r>
    </w:p>
    <w:p w14:paraId="6A0A49E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8855"/>
          <w:spacing w:val="0"/>
          <w:sz w:val="24"/>
          <w:szCs w:val="24"/>
          <w:shd w:val="clear" w:fill="F8F8F8"/>
          <w:lang/>
        </w:rPr>
        <w:t>String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data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1A1A"/>
          <w:spacing w:val="0"/>
          <w:sz w:val="24"/>
          <w:szCs w:val="24"/>
          <w:shd w:val="clear" w:fill="F8F8F8"/>
          <w:lang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HttpRequest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post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 w:eastAsia="zh-CN"/>
        </w:rPr>
        <w:t>http://10.11.99.37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/api/ec/dev/auth/applytoken"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)</w:t>
      </w:r>
    </w:p>
    <w:p w14:paraId="5E7BF2F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    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header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"appid"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 w:eastAsia="zh-CN"/>
        </w:rPr>
        <w:t>NC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)</w:t>
      </w:r>
    </w:p>
    <w:p w14:paraId="6F2017B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    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header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"secret"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encryptSecret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)</w:t>
      </w:r>
    </w:p>
    <w:p w14:paraId="5274C2C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    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header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"time"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"3600"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)</w:t>
      </w:r>
    </w:p>
    <w:p w14:paraId="5EB82F3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    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execute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().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body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();</w:t>
      </w:r>
    </w:p>
    <w:p w14:paraId="32884333">
      <w:pPr>
        <w:pStyle w:val="2"/>
        <w:keepNext w:val="0"/>
        <w:keepLines w:val="0"/>
        <w:widowControl/>
        <w:suppressLineNumbers w:val="0"/>
        <w:shd w:val="clear" w:fill="FFFFFF"/>
        <w:spacing w:line="29" w:lineRule="atLeast"/>
        <w:ind w:left="0" w:firstLine="0"/>
        <w:jc w:val="lef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流程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提交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接口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(默认人员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10431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)</w:t>
      </w:r>
    </w:p>
    <w:p w14:paraId="2D173E52">
      <w:pPr>
        <w:pStyle w:val="5"/>
        <w:keepNext w:val="0"/>
        <w:keepLines w:val="0"/>
        <w:widowControl/>
        <w:suppressLineNumbers w:val="0"/>
        <w:ind w:left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访问地址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4183C4"/>
          <w:spacing w:val="0"/>
          <w:sz w:val="24"/>
          <w:szCs w:val="24"/>
          <w:shd w:val="clear" w:fill="FFFFFF"/>
          <w:lang w:eastAsia="zh-CN"/>
        </w:rPr>
        <w:t>http://10.11.99.37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/api/workflow/paService/submitRequest</w:t>
      </w:r>
    </w:p>
    <w:p w14:paraId="0E805970">
      <w:pPr>
        <w:pStyle w:val="5"/>
        <w:keepNext w:val="0"/>
        <w:keepLines w:val="0"/>
        <w:widowControl/>
        <w:suppressLineNumbers w:val="0"/>
        <w:ind w:left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请求方式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application/x-www-form-urlencoded</w:t>
      </w:r>
    </w:p>
    <w:p w14:paraId="5513ED29">
      <w:pPr>
        <w:pStyle w:val="5"/>
        <w:keepNext w:val="0"/>
        <w:keepLines w:val="0"/>
        <w:widowControl/>
        <w:suppressLineNumbers w:val="0"/>
        <w:ind w:left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请求参数（Header）</w:t>
      </w:r>
    </w:p>
    <w:tbl>
      <w:tblPr>
        <w:tblW w:w="88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564"/>
        <w:gridCol w:w="5776"/>
      </w:tblGrid>
      <w:tr w14:paraId="207F6F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</w:tblPrEx>
        <w:trPr>
          <w:tblHeader/>
          <w:jc w:val="center"/>
        </w:trPr>
        <w:tc>
          <w:tcPr>
            <w:tcW w:w="1486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770CE5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67B3C7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5776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685DDA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 w14:paraId="1050A8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1486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6E574B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appid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15ACED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5776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281939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Ec提供的</w:t>
            </w:r>
            <w:r>
              <w:rPr>
                <w:rStyle w:val="8"/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APPID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(NC)</w:t>
            </w:r>
          </w:p>
        </w:tc>
      </w:tr>
      <w:tr w14:paraId="356206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1486" w:type="dxa"/>
            <w:tcBorders>
              <w:tl2br w:val="nil"/>
              <w:tr2bl w:val="nil"/>
            </w:tcBorders>
            <w:shd w:val="clear" w:color="auto" w:fill="F8F8F8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3AD960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token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F8F8F8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3730A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5776" w:type="dxa"/>
            <w:tcBorders>
              <w:tl2br w:val="nil"/>
              <w:tr2bl w:val="nil"/>
            </w:tcBorders>
            <w:shd w:val="clear" w:color="auto" w:fill="F8F8F8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6F66F5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获取Token接口返回的值</w:t>
            </w:r>
          </w:p>
        </w:tc>
      </w:tr>
      <w:tr w14:paraId="326BB1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1486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4D1973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userid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61626B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5776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12329E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用Ec提供的</w:t>
            </w:r>
            <w:r>
              <w:rPr>
                <w:rStyle w:val="8"/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spk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(MIIBIjANBgkqhkiG9w0BAQEFAAOCAQ8AMIIBCgKCAQEAo1KpSxL8NPbHGTeh/t/JB2sFI3xBsd0xOnz1D63xHFY8auVjaFGd7Or+DdtdQrAlJ8eCVi0r73tvuZs7cbve2kfbvSzbelaV04keyXCfHfvRN5bjXDeLhR2mNdLn+2uUnugwYBmX1TrSk3hTBrMNKcALYYFF4TLKiu/L183CxNB7y9vb0iMFI9dU11NQYwc62d5P4KZHsIP8jiwQBiHYuJp9GwREGhm6bPYByQdQ5pVvC0XL0g2Cv3W+d9HOB0gYT8BfzDYE0RK7PaLb1LDzhTfsGpbCtCmqRqzFc7w7UI4PoaF4bwanA9+x+zzwRWMAeTKTfj2pvYBmnUAQXv/HiwIDAQAB) 、</w:t>
            </w:r>
            <w:r>
              <w:rPr>
                <w:rStyle w:val="8"/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userid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(1) 参数，通过RSA加密算法计算</w:t>
            </w:r>
          </w:p>
        </w:tc>
      </w:tr>
    </w:tbl>
    <w:p w14:paraId="632EA9C0">
      <w:pPr>
        <w:pStyle w:val="5"/>
        <w:keepNext w:val="0"/>
        <w:keepLines w:val="0"/>
        <w:widowControl/>
        <w:suppressLineNumbers w:val="0"/>
        <w:ind w:left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secret 加密算法示例</w:t>
      </w:r>
    </w:p>
    <w:p w14:paraId="316E200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RSA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rsa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1A1A"/>
          <w:spacing w:val="0"/>
          <w:sz w:val="24"/>
          <w:szCs w:val="24"/>
          <w:shd w:val="clear" w:fill="F8F8F8"/>
          <w:lang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0088"/>
          <w:spacing w:val="0"/>
          <w:sz w:val="24"/>
          <w:szCs w:val="24"/>
          <w:shd w:val="clear" w:fill="F8F8F8"/>
          <w:lang/>
        </w:rPr>
        <w:t>new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RSA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1199"/>
          <w:spacing w:val="0"/>
          <w:sz w:val="24"/>
          <w:szCs w:val="24"/>
          <w:shd w:val="clear" w:fill="F8F8F8"/>
          <w:lang/>
        </w:rPr>
        <w:t>null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MIIBIjANBgkqhkiG9w0BAQEFAAOCAQ8AMIIBCgKCAQEAo1KpSxL8NPbHGTeh/t/JB2sFI3xBsd0xOnz1D63xHFY8auVjaFGd7Or+DdtdQrAlJ8eCVi0r73tvuZs7cbve2kfbvSzbelaV04keyXCfHfvRN5bjXDeLhR2mNdLn+2uUnugwYBmX1TrSk3hTBrMNKcALYYFF4TLKiu/L183CxNB7y9vb0iMFI9dU11NQYwc62d5P4KZHsIP8jiwQBiHYuJp9GwREGhm6bPYByQdQ5pVvC0XL0g2Cv3W+d9HOB0gYT8BfzDYE0RK7PaLb1LDzhTfsGpbCtCmqRqzFc7w7UI4PoaF4bwanA9+x+zzwRWMAeTKTfj2pvYBmnUAQXv/HiwIDAQAB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);</w:t>
      </w:r>
    </w:p>
    <w:p w14:paraId="40E15F6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8855"/>
          <w:spacing w:val="0"/>
          <w:sz w:val="24"/>
          <w:szCs w:val="24"/>
          <w:shd w:val="clear" w:fill="F8F8F8"/>
          <w:lang/>
        </w:rPr>
        <w:t>String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userid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1A1A"/>
          <w:spacing w:val="0"/>
          <w:sz w:val="24"/>
          <w:szCs w:val="24"/>
          <w:shd w:val="clear" w:fill="F8F8F8"/>
          <w:lang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rsa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encryptBase64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 w:eastAsia="zh-CN"/>
        </w:rPr>
        <w:t>10431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CharsetUtil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CHARSET_UTF_8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KeyType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PublicKey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);</w:t>
      </w:r>
    </w:p>
    <w:p w14:paraId="117FE40D">
      <w:pPr>
        <w:pStyle w:val="5"/>
        <w:keepNext w:val="0"/>
        <w:keepLines w:val="0"/>
        <w:widowControl/>
        <w:suppressLineNumbers w:val="0"/>
        <w:ind w:left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请求参数（Body）</w:t>
      </w:r>
    </w:p>
    <w:tbl>
      <w:tblPr>
        <w:tblW w:w="850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2"/>
        <w:gridCol w:w="1431"/>
        <w:gridCol w:w="1120"/>
        <w:gridCol w:w="3345"/>
        <w:gridCol w:w="786"/>
      </w:tblGrid>
      <w:tr w14:paraId="527D63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blHeader/>
          <w:jc w:val="center"/>
        </w:trPr>
        <w:tc>
          <w:tcPr>
            <w:tcW w:w="1822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19D80F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参数名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7A102F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0442DA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必填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61C01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描述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3B4B2B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示例</w:t>
            </w:r>
          </w:p>
        </w:tc>
      </w:tr>
      <w:tr w14:paraId="454144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</w:tblPrEx>
        <w:trPr>
          <w:jc w:val="center"/>
        </w:trPr>
        <w:tc>
          <w:tcPr>
            <w:tcW w:w="1822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596388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remark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2C8329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674223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非必填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0D611E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签字意见，默认值流程默认意见若未设置则为空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37F66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8262A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</w:tblPrEx>
        <w:trPr>
          <w:jc w:val="center"/>
        </w:trPr>
        <w:tc>
          <w:tcPr>
            <w:tcW w:w="1822" w:type="dxa"/>
            <w:tcBorders>
              <w:tl2br w:val="nil"/>
              <w:tr2bl w:val="nil"/>
            </w:tcBorders>
            <w:shd w:val="clear" w:color="auto" w:fill="F8F8F8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1A89BB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requestId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F8F8F8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40AF0F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F8F8F8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279C89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必填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F8F8F8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482182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流程Id（请求id）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F8F8F8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08A40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BEE05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</w:tblPrEx>
        <w:trPr>
          <w:jc w:val="center"/>
        </w:trPr>
        <w:tc>
          <w:tcPr>
            <w:tcW w:w="1822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07D1AF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detailData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0D6B2E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0547D7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非必填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6920ED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明细表数据，特殊参数说明："deleteAll":"1"(删除该流程原有明细)，"deleteKeys":"12,13"（删除该流程明细id=12，13d的明细行）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2E5C3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如下</w:t>
            </w:r>
          </w:p>
        </w:tc>
      </w:tr>
      <w:tr w14:paraId="08B0C5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</w:tblPrEx>
        <w:trPr>
          <w:jc w:val="center"/>
        </w:trPr>
        <w:tc>
          <w:tcPr>
            <w:tcW w:w="1822" w:type="dxa"/>
            <w:tcBorders>
              <w:tl2br w:val="nil"/>
              <w:tr2bl w:val="nil"/>
            </w:tcBorders>
            <w:shd w:val="clear" w:color="auto" w:fill="F8F8F8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24E719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mainData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F8F8F8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231755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F8F8F8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596DD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非必填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F8F8F8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03040E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主表数据，例子请参考新建流程接口说明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F8F8F8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2E6DF3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37091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</w:tblPrEx>
        <w:trPr>
          <w:jc w:val="center"/>
        </w:trPr>
        <w:tc>
          <w:tcPr>
            <w:tcW w:w="1822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696EA2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otherParams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6E0A3E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0DC9A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非必填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55E37E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其他参数，比如src （动作类型 save表示只保存 ，submit 为提交 ，默认为提交）； judgeFormMustInput(验证表单字段必填，1为验证，默认不验证)；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0B6A28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如下</w:t>
            </w:r>
          </w:p>
        </w:tc>
      </w:tr>
    </w:tbl>
    <w:p w14:paraId="4D6E7D30">
      <w:pPr>
        <w:pStyle w:val="5"/>
        <w:keepNext w:val="0"/>
        <w:keepLines w:val="0"/>
        <w:widowControl/>
        <w:suppressLineNumbers w:val="0"/>
        <w:ind w:left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detailData 示例</w:t>
      </w:r>
    </w:p>
    <w:p w14:paraId="5D19C56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"tableDBName"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"formtable_main_1356_dt1"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,</w:t>
      </w:r>
    </w:p>
    <w:p w14:paraId="117C7FB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"deleteAll"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"1"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,</w:t>
      </w:r>
    </w:p>
    <w:p w14:paraId="20C5468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"deleteKeys"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"12,13"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,</w:t>
      </w:r>
    </w:p>
    <w:p w14:paraId="3ADE534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"workflowRequestTableRecords"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: [</w:t>
      </w:r>
    </w:p>
    <w:p w14:paraId="74E4F2D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 {</w:t>
      </w:r>
    </w:p>
    <w:p w14:paraId="2D0F00B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"recordOrder"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6644"/>
          <w:spacing w:val="0"/>
          <w:sz w:val="24"/>
          <w:szCs w:val="24"/>
          <w:shd w:val="clear" w:fill="F8F8F8"/>
          <w:lang/>
        </w:rPr>
        <w:t>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,</w:t>
      </w:r>
    </w:p>
    <w:p w14:paraId="550BDB3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"workflowRequestTableFields"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: [</w:t>
      </w:r>
    </w:p>
    <w:p w14:paraId="2F4EA1A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  {</w:t>
      </w:r>
    </w:p>
    <w:p w14:paraId="64BBEBC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"fieldName"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"drl"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,</w:t>
      </w:r>
    </w:p>
    <w:p w14:paraId="48D6CC63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rPr>
          <w:rFonts w:hint="eastAsia" w:ascii="微软雅黑" w:hAnsi="微软雅黑" w:eastAsia="微软雅黑" w:cs="微软雅黑"/>
          <w:sz w:val="24"/>
          <w:szCs w:val="24"/>
        </w:rPr>
      </w:pPr>
    </w:p>
    <w:p w14:paraId="25D1E5E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"fieldValue"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"2978"</w:t>
      </w:r>
    </w:p>
    <w:p w14:paraId="6703B0F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  },</w:t>
      </w:r>
    </w:p>
    <w:p w14:paraId="4F3B099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  {</w:t>
      </w:r>
    </w:p>
    <w:p w14:paraId="2CD052F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"fieldName"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"xlk"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,</w:t>
      </w:r>
    </w:p>
    <w:p w14:paraId="58047D9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"fieldValue"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"0"</w:t>
      </w:r>
    </w:p>
    <w:p w14:paraId="2A3252E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  }</w:t>
      </w:r>
    </w:p>
    <w:p w14:paraId="662DEA6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 ]</w:t>
      </w:r>
    </w:p>
    <w:p w14:paraId="2D918A6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 }</w:t>
      </w:r>
    </w:p>
    <w:p w14:paraId="0735A95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 ]</w:t>
      </w:r>
    </w:p>
    <w:p w14:paraId="3D19D45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 }</w:t>
      </w:r>
    </w:p>
    <w:p w14:paraId="530EBAF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]</w:t>
      </w:r>
    </w:p>
    <w:p w14:paraId="4BDB9AB2">
      <w:pPr>
        <w:pStyle w:val="5"/>
        <w:keepNext w:val="0"/>
        <w:keepLines w:val="0"/>
        <w:widowControl/>
        <w:suppressLineNumbers w:val="0"/>
        <w:ind w:left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otherParams 示例</w:t>
      </w:r>
    </w:p>
    <w:p w14:paraId="4B59257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{</w:t>
      </w:r>
    </w:p>
    <w:p w14:paraId="38C7428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"src"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"save"</w:t>
      </w:r>
    </w:p>
    <w:p w14:paraId="360AA27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}</w:t>
      </w:r>
    </w:p>
    <w:p w14:paraId="484E9853">
      <w:pPr>
        <w:pStyle w:val="5"/>
        <w:keepNext w:val="0"/>
        <w:keepLines w:val="0"/>
        <w:widowControl/>
        <w:suppressLineNumbers w:val="0"/>
        <w:ind w:left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返回值类型</w:t>
      </w:r>
    </w:p>
    <w:p w14:paraId="343D399B">
      <w:pPr>
        <w:pStyle w:val="5"/>
        <w:keepNext w:val="0"/>
        <w:keepLines w:val="0"/>
        <w:widowControl/>
        <w:suppressLineNumbers w:val="0"/>
        <w:ind w:left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JSON</w:t>
      </w:r>
    </w:p>
    <w:p w14:paraId="3658082C">
      <w:pPr>
        <w:pStyle w:val="5"/>
        <w:keepNext w:val="0"/>
        <w:keepLines w:val="0"/>
        <w:widowControl/>
        <w:suppressLineNumbers w:val="0"/>
        <w:ind w:left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返回示例</w:t>
      </w:r>
    </w:p>
    <w:p w14:paraId="2AA7E0B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{</w:t>
      </w:r>
    </w:p>
    <w:p w14:paraId="3144A966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rPr>
          <w:rFonts w:hint="eastAsia" w:ascii="微软雅黑" w:hAnsi="微软雅黑" w:eastAsia="微软雅黑" w:cs="微软雅黑"/>
          <w:sz w:val="24"/>
          <w:szCs w:val="24"/>
        </w:rPr>
      </w:pPr>
    </w:p>
    <w:p w14:paraId="572140A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"code"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"SUCCESS"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,</w:t>
      </w:r>
    </w:p>
    <w:p w14:paraId="5C26C8E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"errMsg"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: {},</w:t>
      </w:r>
    </w:p>
    <w:p w14:paraId="1435B1F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"reqFailMsg"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: {</w:t>
      </w:r>
    </w:p>
    <w:p w14:paraId="7C19730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"keyParameters"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: {},</w:t>
      </w:r>
    </w:p>
    <w:p w14:paraId="440CEF8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"msgInfo"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: {},</w:t>
      </w:r>
    </w:p>
    <w:p w14:paraId="3BE4345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"otherParams"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: {</w:t>
      </w:r>
    </w:p>
    <w:p w14:paraId="47F68F5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"doAutoApprove"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"0"</w:t>
      </w:r>
    </w:p>
    <w:p w14:paraId="642F751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   }</w:t>
      </w:r>
    </w:p>
    <w:p w14:paraId="6B8AEF4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 }</w:t>
      </w:r>
    </w:p>
    <w:p w14:paraId="20664AE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}</w:t>
      </w:r>
    </w:p>
    <w:p w14:paraId="5B97DB41">
      <w:pPr>
        <w:pStyle w:val="5"/>
        <w:keepNext w:val="0"/>
        <w:keepLines w:val="0"/>
        <w:widowControl/>
        <w:suppressLineNumbers w:val="0"/>
        <w:ind w:left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返回参数说明</w:t>
      </w:r>
    </w:p>
    <w:tbl>
      <w:tblPr>
        <w:tblW w:w="102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1186"/>
        <w:gridCol w:w="7686"/>
      </w:tblGrid>
      <w:tr w14:paraId="7B1646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blHeader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6B6ABE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code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58213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194E41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返回数据状态 SUCCESS：成功，PARAM_ERROR：参数错误，NO_PERMISSION：无权限，SYSTEM_INNER_ERROR：程序异常，USER_EXCEPTION：用户异常</w:t>
            </w:r>
          </w:p>
        </w:tc>
      </w:tr>
      <w:tr w14:paraId="31DDF8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</w:tblPrEx>
        <w:trPr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552742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errMsg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0597D0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Json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46CA20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接口异常信息：例如状态为PARAM_ERROR 则返回错误参数信息</w:t>
            </w:r>
          </w:p>
        </w:tc>
      </w:tr>
    </w:tbl>
    <w:p w14:paraId="45C0220A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rPr>
          <w:rFonts w:hint="eastAsia" w:ascii="微软雅黑" w:hAnsi="微软雅黑" w:eastAsia="微软雅黑" w:cs="微软雅黑"/>
          <w:sz w:val="24"/>
          <w:szCs w:val="24"/>
        </w:rPr>
      </w:pPr>
    </w:p>
    <w:p w14:paraId="2848C863">
      <w:pPr>
        <w:pStyle w:val="5"/>
        <w:keepNext w:val="0"/>
        <w:keepLines w:val="0"/>
        <w:widowControl/>
        <w:suppressLineNumbers w:val="0"/>
        <w:ind w:left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示例代码</w:t>
      </w:r>
    </w:p>
    <w:p w14:paraId="30D7FD9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RSA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rsa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1A1A"/>
          <w:spacing w:val="0"/>
          <w:sz w:val="24"/>
          <w:szCs w:val="24"/>
          <w:shd w:val="clear" w:fill="F8F8F8"/>
          <w:lang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0088"/>
          <w:spacing w:val="0"/>
          <w:sz w:val="24"/>
          <w:szCs w:val="24"/>
          <w:shd w:val="clear" w:fill="F8F8F8"/>
          <w:lang/>
        </w:rPr>
        <w:t>new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RSA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1199"/>
          <w:spacing w:val="0"/>
          <w:sz w:val="24"/>
          <w:szCs w:val="24"/>
          <w:shd w:val="clear" w:fill="F8F8F8"/>
          <w:lang/>
        </w:rPr>
        <w:t>null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MIIBIjANBgkqhkiG9w0BAQEFAAOCAQ8AMIIBCgKCAQEAo1KpSxL8NPbHGTeh/t/JB2sFI3xBsd0xOnz1D63xHFY8auVjaFGd7Or+DdtdQrAlJ8eCVi0r73tvuZs7cbve2kfbvSzbelaV04keyXCfHfvRN5bjXDeLhR2mNdLn+2uUnugwYBmX1TrSk3hTBrMNKcALYYFF4TLKiu/L183CxNB7y9vb0iMFI9dU11NQYwc62d5P4KZHsIP8jiwQBiHYuJp9GwREGhm6bPYByQdQ5pVvC0XL0g2Cv3W+d9HOB0gYT8BfzDYE0RK7PaLb1LDzhTfsGpbCtCmqRqzFc7w7UI4PoaF4bwanA9+x+zzwRWMAeTKTfj2pvYBmnUAQXv/HiwIDAQAB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);</w:t>
      </w:r>
    </w:p>
    <w:p w14:paraId="037C564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8855"/>
          <w:spacing w:val="0"/>
          <w:sz w:val="24"/>
          <w:szCs w:val="24"/>
          <w:shd w:val="clear" w:fill="F8F8F8"/>
          <w:lang/>
        </w:rPr>
        <w:t>String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encryptSecret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1A1A"/>
          <w:spacing w:val="0"/>
          <w:sz w:val="24"/>
          <w:szCs w:val="24"/>
          <w:shd w:val="clear" w:fill="F8F8F8"/>
          <w:lang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rsa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encryptBase64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 w:eastAsia="zh-CN"/>
        </w:rPr>
        <w:t>9f4596ae-18d7-4fdf-89d7-6b54c1449bed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,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CharsetUtil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CHARSET_UTF_8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,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KeyType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PublicKey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);</w:t>
      </w:r>
    </w:p>
    <w:p w14:paraId="4C6537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8855"/>
          <w:spacing w:val="0"/>
          <w:sz w:val="24"/>
          <w:szCs w:val="24"/>
          <w:shd w:val="clear" w:fill="F8F8F8"/>
          <w:lang/>
        </w:rPr>
        <w:t>String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userid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1A1A"/>
          <w:spacing w:val="0"/>
          <w:sz w:val="24"/>
          <w:szCs w:val="24"/>
          <w:shd w:val="clear" w:fill="F8F8F8"/>
          <w:lang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rsa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encryptBase64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 w:eastAsia="zh-CN"/>
        </w:rPr>
        <w:t>10431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CharsetUtil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CHARSET_UTF_8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KeyType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PublicKey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);</w:t>
      </w:r>
    </w:p>
    <w:p w14:paraId="52A7371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5500"/>
          <w:spacing w:val="0"/>
          <w:sz w:val="24"/>
          <w:szCs w:val="24"/>
          <w:shd w:val="clear" w:fill="F8F8F8"/>
          <w:lang/>
        </w:rPr>
        <w:t>// 获取Token</w:t>
      </w:r>
    </w:p>
    <w:p w14:paraId="5F731F6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8855"/>
          <w:spacing w:val="0"/>
          <w:sz w:val="24"/>
          <w:szCs w:val="24"/>
          <w:shd w:val="clear" w:fill="F8F8F8"/>
          <w:lang/>
        </w:rPr>
        <w:t>String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token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1A1A"/>
          <w:spacing w:val="0"/>
          <w:sz w:val="24"/>
          <w:szCs w:val="24"/>
          <w:shd w:val="clear" w:fill="F8F8F8"/>
          <w:lang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HttpRequest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post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 w:eastAsia="zh-CN"/>
        </w:rPr>
        <w:t>http://10.11.99.37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/api/ec/dev/auth/applytoken"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)</w:t>
      </w:r>
    </w:p>
    <w:p w14:paraId="1B9C517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        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header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"appid"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 w:eastAsia="zh-CN"/>
        </w:rPr>
        <w:t>NC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)</w:t>
      </w:r>
    </w:p>
    <w:p w14:paraId="3AEB805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        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header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"secret"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encryptSecret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)</w:t>
      </w:r>
    </w:p>
    <w:p w14:paraId="3D0CCDD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        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header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"Content-Type"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"application/x-www-form-urlencoded"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)</w:t>
      </w:r>
    </w:p>
    <w:p w14:paraId="53D676A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        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execute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().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body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();</w:t>
      </w:r>
    </w:p>
    <w:p w14:paraId="63CCE7E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8855"/>
          <w:spacing w:val="0"/>
          <w:sz w:val="24"/>
          <w:szCs w:val="24"/>
          <w:shd w:val="clear" w:fill="F8F8F8"/>
          <w:lang/>
        </w:rPr>
        <w:t>String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tokenStr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1A1A"/>
          <w:spacing w:val="0"/>
          <w:sz w:val="24"/>
          <w:szCs w:val="24"/>
          <w:shd w:val="clear" w:fill="F8F8F8"/>
          <w:lang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alibaba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fastjson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JSONObject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parseObject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token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).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getString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"token"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);</w:t>
      </w:r>
    </w:p>
    <w:p w14:paraId="7C61BD1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System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out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println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tokenStr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);</w:t>
      </w:r>
    </w:p>
    <w:p w14:paraId="3881DF1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Map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submitMap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1A1A"/>
          <w:spacing w:val="0"/>
          <w:sz w:val="24"/>
          <w:szCs w:val="24"/>
          <w:shd w:val="clear" w:fill="F8F8F8"/>
          <w:lang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MapUtil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builder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()</w:t>
      </w:r>
    </w:p>
    <w:p w14:paraId="1462AF7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        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put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"remark"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"测试提交接口"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)</w:t>
      </w:r>
    </w:p>
    <w:p w14:paraId="5AA9807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        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put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"requestId"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"868868"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)</w:t>
      </w:r>
    </w:p>
    <w:p w14:paraId="18A02E2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        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build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();</w:t>
      </w:r>
    </w:p>
    <w:p w14:paraId="1F98604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5500"/>
          <w:spacing w:val="0"/>
          <w:sz w:val="24"/>
          <w:szCs w:val="24"/>
          <w:shd w:val="clear" w:fill="F8F8F8"/>
          <w:lang/>
        </w:rPr>
        <w:t>// 测试提交流程</w:t>
      </w:r>
    </w:p>
    <w:p w14:paraId="45C06BC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8855"/>
          <w:spacing w:val="0"/>
          <w:sz w:val="24"/>
          <w:szCs w:val="24"/>
          <w:shd w:val="clear" w:fill="F8F8F8"/>
          <w:lang/>
        </w:rPr>
        <w:t>String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submitResult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1A1A"/>
          <w:spacing w:val="0"/>
          <w:sz w:val="24"/>
          <w:szCs w:val="24"/>
          <w:shd w:val="clear" w:fill="F8F8F8"/>
          <w:lang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HttpRequest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post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 w:eastAsia="zh-CN"/>
        </w:rPr>
        <w:t>http://10.11.99.37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/api/workflow/paService/submitRequest"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)</w:t>
      </w:r>
    </w:p>
    <w:p w14:paraId="5FE583F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        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header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"appid"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 w:eastAsia="zh-CN"/>
        </w:rPr>
        <w:t>NC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)</w:t>
      </w:r>
    </w:p>
    <w:p w14:paraId="6292723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        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header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"token"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tokenStr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)</w:t>
      </w:r>
    </w:p>
    <w:p w14:paraId="23B7AE1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        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header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"userid"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userid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)</w:t>
      </w:r>
    </w:p>
    <w:p w14:paraId="785C9F6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        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header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"Content-Type"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"application/x-www-form-urlencoded"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)</w:t>
      </w:r>
    </w:p>
    <w:p w14:paraId="4473D8E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        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form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submitMap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)</w:t>
      </w:r>
    </w:p>
    <w:p w14:paraId="5FED69E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        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execute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().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body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();</w:t>
      </w:r>
    </w:p>
    <w:p w14:paraId="0CDCA5B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System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out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println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submitResult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);</w:t>
      </w:r>
    </w:p>
    <w:p w14:paraId="68942C5F">
      <w:pPr>
        <w:pStyle w:val="5"/>
        <w:keepNext w:val="0"/>
        <w:keepLines w:val="0"/>
        <w:widowControl/>
        <w:suppressLineNumbers w:val="0"/>
        <w:ind w:left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 w14:paraId="5ACB10E0">
      <w:pPr>
        <w:pStyle w:val="3"/>
        <w:keepNext w:val="0"/>
        <w:keepLines w:val="0"/>
        <w:widowControl/>
        <w:suppressLineNumbers w:val="0"/>
        <w:shd w:val="clear" w:fill="FFFFFF"/>
        <w:spacing w:line="28" w:lineRule="atLeast"/>
        <w:ind w:left="0" w:firstLine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流程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退回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接口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(默认人员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10431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)</w:t>
      </w:r>
    </w:p>
    <w:p w14:paraId="4A536DB1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访问地址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http://10.11.9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9.37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/api/workflow/paService/rejectRequest</w:t>
      </w:r>
    </w:p>
    <w:p w14:paraId="2088D38E">
      <w:pPr>
        <w:pStyle w:val="5"/>
        <w:keepNext w:val="0"/>
        <w:keepLines w:val="0"/>
        <w:widowControl/>
        <w:suppressLineNumbers w:val="0"/>
        <w:ind w:left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请求方式</w:t>
      </w:r>
    </w:p>
    <w:p w14:paraId="41D478E4">
      <w:pPr>
        <w:pStyle w:val="5"/>
        <w:keepNext w:val="0"/>
        <w:keepLines w:val="0"/>
        <w:widowControl/>
        <w:suppressLineNumbers w:val="0"/>
        <w:ind w:left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application/x-www-form-urlencoded</w:t>
      </w:r>
    </w:p>
    <w:p w14:paraId="1817AF7A">
      <w:pPr>
        <w:pStyle w:val="5"/>
        <w:keepNext w:val="0"/>
        <w:keepLines w:val="0"/>
        <w:widowControl/>
        <w:suppressLineNumbers w:val="0"/>
        <w:ind w:left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请求参数（Header）</w:t>
      </w:r>
    </w:p>
    <w:tbl>
      <w:tblPr>
        <w:tblW w:w="88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581"/>
        <w:gridCol w:w="5985"/>
      </w:tblGrid>
      <w:tr w14:paraId="16A070A2">
        <w:trPr>
          <w:tblHeader/>
          <w:jc w:val="center"/>
        </w:trPr>
        <w:tc>
          <w:tcPr>
            <w:tcW w:w="1260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2DA6C4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558809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5985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596B96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 w14:paraId="0F20C0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</w:tblPrEx>
        <w:trPr>
          <w:jc w:val="center"/>
        </w:trPr>
        <w:tc>
          <w:tcPr>
            <w:tcW w:w="1260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019029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appid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78A059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5985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106366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Ec提供的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APPID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(NC)</w:t>
            </w:r>
          </w:p>
        </w:tc>
      </w:tr>
      <w:tr w14:paraId="5A5B6B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</w:tblPrEx>
        <w:trPr>
          <w:jc w:val="center"/>
        </w:trPr>
        <w:tc>
          <w:tcPr>
            <w:tcW w:w="1260" w:type="dxa"/>
            <w:tcBorders>
              <w:tl2br w:val="nil"/>
              <w:tr2bl w:val="nil"/>
            </w:tcBorders>
            <w:shd w:val="clear" w:color="auto" w:fill="F8F8F8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002FF0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token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F8F8F8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1F9E1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5985" w:type="dxa"/>
            <w:tcBorders>
              <w:tl2br w:val="nil"/>
              <w:tr2bl w:val="nil"/>
            </w:tcBorders>
            <w:shd w:val="clear" w:color="auto" w:fill="F8F8F8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262547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获取Token接口返回的值</w:t>
            </w:r>
          </w:p>
        </w:tc>
      </w:tr>
      <w:tr w14:paraId="49A9BB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</w:tblPrEx>
        <w:trPr>
          <w:jc w:val="center"/>
        </w:trPr>
        <w:tc>
          <w:tcPr>
            <w:tcW w:w="1260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6B9429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userid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43F53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5985" w:type="dxa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2E7267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用Ec提供的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spk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(MIIBIjANBgkqhkiG9w0BAQEFAAOCAQ8AMIIBCgKCAQEAo1KpSxL8NPbHGTeh/t/JB2sFI3xBsd0xOnz1D63xHFY8auVjaFGd7Or+DdtdQrAlJ8eCVi0r73tvuZs7cbve2kfbvSzbelaV04keyXCfHfvRN5bjXDeLhR2mNdLn+2uUnugwYBmX1TrSk3hTBrMNKcALYYFF4TLKiu/L183CxNB7y9vb0iMFI9dU11NQYwc62d5P4KZHsIP8jiwQBiHYuJp9GwREGhm6bPYByQdQ5pVvC0XL0g2Cv3W+d9HOB0gYT8BfzDYE0RK7PaLb1LDzhTfsGpbCtCmqRqzFc7w7UI4PoaF4bwanA9+x+zzwRWMAeTKTfj2pvYBmnUAQXv/HiwIDAQAB) 、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userid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(1) 参数，通过RSA加密算法计算</w:t>
            </w:r>
          </w:p>
        </w:tc>
      </w:tr>
    </w:tbl>
    <w:p w14:paraId="0A460BC1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rPr>
          <w:rFonts w:hint="eastAsia" w:ascii="微软雅黑" w:hAnsi="微软雅黑" w:eastAsia="微软雅黑" w:cs="微软雅黑"/>
          <w:sz w:val="24"/>
          <w:szCs w:val="24"/>
        </w:rPr>
      </w:pPr>
    </w:p>
    <w:p w14:paraId="10234E95">
      <w:pPr>
        <w:pStyle w:val="5"/>
        <w:keepNext w:val="0"/>
        <w:keepLines w:val="0"/>
        <w:widowControl/>
        <w:suppressLineNumbers w:val="0"/>
        <w:ind w:left="0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secret 加密算法示例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</w:p>
    <w:p w14:paraId="41B980C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RSA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rsa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1A1A"/>
          <w:spacing w:val="0"/>
          <w:sz w:val="24"/>
          <w:szCs w:val="24"/>
          <w:shd w:val="clear" w:fill="F8F8F8"/>
          <w:lang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0088"/>
          <w:spacing w:val="0"/>
          <w:sz w:val="24"/>
          <w:szCs w:val="24"/>
          <w:shd w:val="clear" w:fill="F8F8F8"/>
          <w:lang/>
        </w:rPr>
        <w:t>new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RSA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1199"/>
          <w:spacing w:val="0"/>
          <w:sz w:val="24"/>
          <w:szCs w:val="24"/>
          <w:shd w:val="clear" w:fill="F8F8F8"/>
          <w:lang/>
        </w:rPr>
        <w:t>null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MIIBIjANBgkqhkiG9w0BAQEFAAOCAQ8AMIIBCgKCAQEAo1KpSxL8NPbHGTeh/t/JB2sFI3xBsd0xOnz1D63xHFY8auVjaFGd7Or+DdtdQrAlJ8eCVi0r73tvuZs7cbve2kfbvSzbelaV04keyXCfHfvRN5bjXDeLhR2mNdLn+2uUnugwYBmX1TrSk3hTBrMNKcALYYFF4TLKiu/L183CxNB7y9vb0iMFI9dU11NQYwc62d5P4KZHsIP8jiwQBiHYuJp9GwREGhm6bPYByQdQ5pVvC0XL0g2Cv3W+d9HOB0gYT8BfzDYE0RK7PaLb1LDzhTfsGpbCtCmqRqzFc7w7UI4PoaF4bwanA9+x+zzwRWMAeTKTfj2pvYBmnUAQXv/HiwIDAQAB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);</w:t>
      </w:r>
    </w:p>
    <w:p w14:paraId="75495AC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8855"/>
          <w:spacing w:val="0"/>
          <w:sz w:val="24"/>
          <w:szCs w:val="24"/>
          <w:shd w:val="clear" w:fill="F8F8F8"/>
          <w:lang/>
        </w:rPr>
        <w:t>String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userid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1A1A"/>
          <w:spacing w:val="0"/>
          <w:sz w:val="24"/>
          <w:szCs w:val="24"/>
          <w:shd w:val="clear" w:fill="F8F8F8"/>
          <w:lang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rsa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encryptBase64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 w:eastAsia="zh-CN"/>
        </w:rPr>
        <w:t>10431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CharsetUtil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CHARSET_UTF_8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KeyType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PublicKey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);</w:t>
      </w:r>
    </w:p>
    <w:p w14:paraId="4F3B6C4E">
      <w:pPr>
        <w:pStyle w:val="5"/>
        <w:keepNext w:val="0"/>
        <w:keepLines w:val="0"/>
        <w:widowControl/>
        <w:suppressLineNumbers w:val="0"/>
        <w:ind w:left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请求参数（Body）</w:t>
      </w:r>
    </w:p>
    <w:p w14:paraId="66979103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rPr>
          <w:rFonts w:hint="eastAsia" w:ascii="微软雅黑" w:hAnsi="微软雅黑" w:eastAsia="微软雅黑" w:cs="微软雅黑"/>
          <w:sz w:val="24"/>
          <w:szCs w:val="24"/>
        </w:rPr>
      </w:pPr>
    </w:p>
    <w:tbl>
      <w:tblPr>
        <w:tblW w:w="850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8"/>
        <w:gridCol w:w="1399"/>
        <w:gridCol w:w="1385"/>
        <w:gridCol w:w="2825"/>
        <w:gridCol w:w="1117"/>
      </w:tblGrid>
      <w:tr w14:paraId="6407D8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blHeader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34C79D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参数名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2E0D4F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64869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必填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1FA19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描述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0EE0F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示例</w:t>
            </w:r>
          </w:p>
        </w:tc>
      </w:tr>
      <w:tr w14:paraId="2FDDC9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</w:tblPrEx>
        <w:trPr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2C5848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requestId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325F97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1E209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必填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7F5DF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流程Id（请求ID）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00CC5A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3226B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</w:tblPrEx>
        <w:trPr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8F8F8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732AFB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Style w:val="8"/>
                <w:rFonts w:ascii="Helvetica" w:hAnsi="Helvetica" w:eastAsia="Helvetica" w:cs="Helvetica"/>
                <w:b w:val="0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8F8F8"/>
                <w:lang w:val="en-US" w:eastAsia="zh-CN" w:bidi="ar"/>
              </w:rPr>
              <w:t>remark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8F8F8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598E38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b w:val="0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8F8F8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8F8F8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0BF6B2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非必填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8F8F8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3488FF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b w:val="0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8F8F8"/>
                <w:lang w:val="en-US" w:eastAsia="zh-CN" w:bidi="ar"/>
              </w:rPr>
              <w:t>签字意见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8F8F8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0CE93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 w14:paraId="75001FE9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rPr>
          <w:rFonts w:hint="eastAsia" w:ascii="微软雅黑" w:hAnsi="微软雅黑" w:eastAsia="微软雅黑" w:cs="微软雅黑"/>
          <w:sz w:val="24"/>
          <w:szCs w:val="24"/>
        </w:rPr>
      </w:pPr>
    </w:p>
    <w:p w14:paraId="7832BC81">
      <w:pPr>
        <w:pStyle w:val="5"/>
        <w:keepNext w:val="0"/>
        <w:keepLines w:val="0"/>
        <w:widowControl/>
        <w:suppressLineNumbers w:val="0"/>
        <w:ind w:left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返回示例</w:t>
      </w:r>
    </w:p>
    <w:p w14:paraId="0608908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{</w:t>
      </w:r>
    </w:p>
    <w:p w14:paraId="4147885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"code"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"SUCCESS"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,</w:t>
      </w:r>
    </w:p>
    <w:p w14:paraId="4272DF5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"errMsg"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: {},</w:t>
      </w:r>
    </w:p>
    <w:p w14:paraId="5DADE78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"reqFailMsg"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: {</w:t>
      </w:r>
    </w:p>
    <w:p w14:paraId="1F2A7F4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"keyParameters"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: {},</w:t>
      </w:r>
    </w:p>
    <w:p w14:paraId="475A382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"msgInfo"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: {},</w:t>
      </w:r>
    </w:p>
    <w:p w14:paraId="1878120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"otherParams"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: {</w:t>
      </w:r>
    </w:p>
    <w:p w14:paraId="663C99A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"doAutoApprove"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"0"</w:t>
      </w:r>
    </w:p>
    <w:p w14:paraId="621AB1A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   }</w:t>
      </w:r>
    </w:p>
    <w:p w14:paraId="7536789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 }</w:t>
      </w:r>
    </w:p>
    <w:p w14:paraId="4A97EA3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}</w:t>
      </w:r>
    </w:p>
    <w:p w14:paraId="7E1672CD">
      <w:pPr>
        <w:pStyle w:val="5"/>
        <w:keepNext w:val="0"/>
        <w:keepLines w:val="0"/>
        <w:widowControl/>
        <w:suppressLineNumbers w:val="0"/>
        <w:ind w:left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返回参数说明</w:t>
      </w:r>
    </w:p>
    <w:tbl>
      <w:tblPr>
        <w:tblW w:w="850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1186"/>
        <w:gridCol w:w="5985"/>
      </w:tblGrid>
      <w:tr w14:paraId="3C2AEF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blHeader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5B6ED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code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66B584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04F785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返回数据状态 SUCCESS：成功，PARAM_ERROR：参数错误，NO_PERMISSION：无权限，SYSTEM_INNER_ERROR：程序异常，USER_EXCEPTION：用户异常</w:t>
            </w:r>
          </w:p>
        </w:tc>
      </w:tr>
      <w:tr w14:paraId="18FAF8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</w:tblPrEx>
        <w:trPr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2AAA75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errMsg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78042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Json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120" w:type="dxa"/>
              <w:left w:w="260" w:type="dxa"/>
              <w:bottom w:w="120" w:type="dxa"/>
              <w:right w:w="260" w:type="dxa"/>
            </w:tcMar>
            <w:vAlign w:val="center"/>
          </w:tcPr>
          <w:p w14:paraId="100A46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接口异常信息：例如状态为PARAM_ERROR 则返回错误参数信息</w:t>
            </w:r>
          </w:p>
        </w:tc>
      </w:tr>
    </w:tbl>
    <w:p w14:paraId="23417F18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rPr>
          <w:rFonts w:hint="eastAsia" w:ascii="微软雅黑" w:hAnsi="微软雅黑" w:eastAsia="微软雅黑" w:cs="微软雅黑"/>
          <w:sz w:val="24"/>
          <w:szCs w:val="24"/>
        </w:rPr>
      </w:pPr>
    </w:p>
    <w:p w14:paraId="42CA0909">
      <w:pPr>
        <w:pStyle w:val="5"/>
        <w:keepNext w:val="0"/>
        <w:keepLines w:val="0"/>
        <w:widowControl/>
        <w:suppressLineNumbers w:val="0"/>
        <w:ind w:left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示例代码</w:t>
      </w:r>
    </w:p>
    <w:p w14:paraId="1476F9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RSA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rsa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1A1A"/>
          <w:spacing w:val="0"/>
          <w:sz w:val="24"/>
          <w:szCs w:val="24"/>
          <w:shd w:val="clear" w:fill="F8F8F8"/>
          <w:lang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0088"/>
          <w:spacing w:val="0"/>
          <w:sz w:val="24"/>
          <w:szCs w:val="24"/>
          <w:shd w:val="clear" w:fill="F8F8F8"/>
          <w:lang/>
        </w:rPr>
        <w:t>new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RSA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1199"/>
          <w:spacing w:val="0"/>
          <w:sz w:val="24"/>
          <w:szCs w:val="24"/>
          <w:shd w:val="clear" w:fill="F8F8F8"/>
          <w:lang/>
        </w:rPr>
        <w:t>null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MIIBIjANBgkqhkiG9w0BAQEFAAOCAQ8AMIIBCgKCAQEAo1KpSxL8NPbHGTeh/t/JB2sFI3xBsd0xOnz1D63xHFY8auVjaFGd7Or+DdtdQrAlJ8eCVi0r73tvuZs7cbve2kfbvSzbelaV04keyXCfHfvRN5bjXDeLhR2mNdLn+2uUnugwYBmX1TrSk3hTBrMNKcALYYFF4TLKiu/L183CxNB7y9vb0iMFI9dU11NQYwc62d5P4KZHsIP8jiwQBiHYuJp9GwREGhm6bPYByQdQ5pVvC0XL0g2Cv3W+d9HOB0gYT8BfzDYE0RK7PaLb1LDzhTfsGpbCtCmqRqzFc7w7UI4PoaF4bwanA9+x+zzwRWMAeTKTfj2pvYBmnUAQXv/HiwIDAQAB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);</w:t>
      </w:r>
    </w:p>
    <w:p w14:paraId="0EDE6C4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8855"/>
          <w:spacing w:val="0"/>
          <w:sz w:val="24"/>
          <w:szCs w:val="24"/>
          <w:shd w:val="clear" w:fill="F8F8F8"/>
          <w:lang/>
        </w:rPr>
        <w:t>String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encryptSecret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1A1A"/>
          <w:spacing w:val="0"/>
          <w:sz w:val="24"/>
          <w:szCs w:val="24"/>
          <w:shd w:val="clear" w:fill="F8F8F8"/>
          <w:lang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rsa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encryptBase64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 w:eastAsia="zh-CN"/>
        </w:rPr>
        <w:t>9f4596ae-18d7-4fdf-89d7-6b54c1449bed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,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CharsetUtil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CHARSET_UTF_8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,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KeyType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PublicKey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);</w:t>
      </w:r>
    </w:p>
    <w:p w14:paraId="6093CE7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8855"/>
          <w:spacing w:val="0"/>
          <w:sz w:val="24"/>
          <w:szCs w:val="24"/>
          <w:shd w:val="clear" w:fill="F8F8F8"/>
          <w:lang/>
        </w:rPr>
        <w:t>String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userid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1A1A"/>
          <w:spacing w:val="0"/>
          <w:sz w:val="24"/>
          <w:szCs w:val="24"/>
          <w:shd w:val="clear" w:fill="F8F8F8"/>
          <w:lang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rsa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encryptBase64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 w:eastAsia="zh-CN"/>
        </w:rPr>
        <w:t>10431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CharsetUtil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CHARSET_UTF_8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KeyType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PublicKey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);</w:t>
      </w:r>
    </w:p>
    <w:p w14:paraId="07F056D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5500"/>
          <w:spacing w:val="0"/>
          <w:sz w:val="24"/>
          <w:szCs w:val="24"/>
          <w:shd w:val="clear" w:fill="F8F8F8"/>
          <w:lang/>
        </w:rPr>
        <w:t>// 获取Token</w:t>
      </w:r>
    </w:p>
    <w:p w14:paraId="204AFDF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8855"/>
          <w:spacing w:val="0"/>
          <w:sz w:val="24"/>
          <w:szCs w:val="24"/>
          <w:shd w:val="clear" w:fill="F8F8F8"/>
          <w:lang/>
        </w:rPr>
        <w:t>String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token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1A1A"/>
          <w:spacing w:val="0"/>
          <w:sz w:val="24"/>
          <w:szCs w:val="24"/>
          <w:shd w:val="clear" w:fill="F8F8F8"/>
          <w:lang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HttpRequest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post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 w:eastAsia="zh-CN"/>
        </w:rPr>
        <w:t>http://10.11.99.37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/api/ec/dev/auth/applytoken"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)</w:t>
      </w:r>
    </w:p>
    <w:p w14:paraId="655EA0E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        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header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"appid"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 w:eastAsia="zh-CN"/>
        </w:rPr>
        <w:t>NC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)</w:t>
      </w:r>
    </w:p>
    <w:p w14:paraId="065D2BD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        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header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"secret"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encryptSecret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)</w:t>
      </w:r>
    </w:p>
    <w:p w14:paraId="119B85B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        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header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"Content-Type"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"application/x-www-form-urlencoded"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)</w:t>
      </w:r>
    </w:p>
    <w:p w14:paraId="084F791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        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execute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().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body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();</w:t>
      </w:r>
    </w:p>
    <w:p w14:paraId="75A13D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8855"/>
          <w:spacing w:val="0"/>
          <w:sz w:val="24"/>
          <w:szCs w:val="24"/>
          <w:shd w:val="clear" w:fill="F8F8F8"/>
          <w:lang/>
        </w:rPr>
        <w:t>String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tokenStr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1A1A"/>
          <w:spacing w:val="0"/>
          <w:sz w:val="24"/>
          <w:szCs w:val="24"/>
          <w:shd w:val="clear" w:fill="F8F8F8"/>
          <w:lang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alibaba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fastjson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JSONObject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parseObject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token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).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getString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"token"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);</w:t>
      </w:r>
    </w:p>
    <w:p w14:paraId="43871DE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System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out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println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tokenStr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);</w:t>
      </w:r>
    </w:p>
    <w:p w14:paraId="0C715A6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Map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submitMap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1A1A"/>
          <w:spacing w:val="0"/>
          <w:sz w:val="24"/>
          <w:szCs w:val="24"/>
          <w:shd w:val="clear" w:fill="F8F8F8"/>
          <w:lang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MapUtil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builder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()</w:t>
      </w:r>
    </w:p>
    <w:p w14:paraId="27AF93A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        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put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"requestId"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"868868"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)</w:t>
      </w:r>
    </w:p>
    <w:p w14:paraId="12CAB6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        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build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();</w:t>
      </w:r>
    </w:p>
    <w:p w14:paraId="3C1EC35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8855"/>
          <w:spacing w:val="0"/>
          <w:sz w:val="24"/>
          <w:szCs w:val="24"/>
          <w:shd w:val="clear" w:fill="F8F8F8"/>
          <w:lang/>
        </w:rPr>
        <w:t>String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submitResult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1A1A"/>
          <w:spacing w:val="0"/>
          <w:sz w:val="24"/>
          <w:szCs w:val="24"/>
          <w:shd w:val="clear" w:fill="F8F8F8"/>
          <w:lang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HttpRequest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post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 w:eastAsia="zh-CN"/>
        </w:rPr>
        <w:t>http://10.11.99.37/api/workflow/paService/rejectRequest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)</w:t>
      </w:r>
    </w:p>
    <w:p w14:paraId="7ACB94E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        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header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"appid"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 w:eastAsia="zh-CN"/>
        </w:rPr>
        <w:t>NC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)</w:t>
      </w:r>
    </w:p>
    <w:p w14:paraId="57E1CBA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        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header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"token"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tokenStr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)</w:t>
      </w:r>
    </w:p>
    <w:p w14:paraId="3BEE199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        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header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"userid"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userid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)</w:t>
      </w:r>
    </w:p>
    <w:p w14:paraId="39042DB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        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header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"Content-Type"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1111"/>
          <w:spacing w:val="0"/>
          <w:sz w:val="24"/>
          <w:szCs w:val="24"/>
          <w:shd w:val="clear" w:fill="F8F8F8"/>
          <w:lang/>
        </w:rPr>
        <w:t>"application/x-www-form-urlencoded"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)</w:t>
      </w:r>
    </w:p>
    <w:p w14:paraId="26367A8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        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form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submitMap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)</w:t>
      </w:r>
    </w:p>
    <w:p w14:paraId="03022EA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        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execute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().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body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();</w:t>
      </w:r>
    </w:p>
    <w:p w14:paraId="64184DF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 xml:space="preserve">   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System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out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println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8F8F8"/>
          <w:lang/>
        </w:rPr>
        <w:t>submitResult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lang/>
        </w:rPr>
        <w:t>);</w:t>
      </w:r>
    </w:p>
    <w:p w14:paraId="451FAE49">
      <w:pPr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409020205090404"/>
    <w:charset w:val="00"/>
    <w:family w:val="auto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ar(--monospace)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MzAxMTc3Mjg2M2UwNzhjYWNlZTRhMjFkOWViOTIifQ=="/>
  </w:docVars>
  <w:rsids>
    <w:rsidRoot w:val="4DD938BA"/>
    <w:rsid w:val="1F673AB4"/>
    <w:rsid w:val="1F6FBFFF"/>
    <w:rsid w:val="3EBED595"/>
    <w:rsid w:val="4DD938BA"/>
    <w:rsid w:val="7EB3C3E3"/>
    <w:rsid w:val="F9690A6E"/>
    <w:rsid w:val="FFEAD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11</TotalTime>
  <ScaleCrop>false</ScaleCrop>
  <LinksUpToDate>false</LinksUpToDate>
  <CharactersWithSpaces>0</CharactersWithSpaces>
  <Application>WPS Office_6.10.2.8876_F1E327BC-269C-435d-A152-05C5408002CA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2024-12-17T12:31:00Z</dcterms:created>
  <dc:creator>逗逗老爹</dc:creator>
  <cp:lastModifiedBy>逗逗老爹</cp:lastModifiedBy>
  <dcterms:modified xsi:type="dcterms:W3CDTF">2024-12-17T13:03:36Z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2052-6.10.2.8876</vt:lpwstr>
  </property>
  <property fmtid="{D5CDD505-2E9C-101B-9397-08002B2CF9AE}" pid="3" name="ICV">
    <vt:lpwstr>863332BF0592CCF68DFE60672071F0B1_41</vt:lpwstr>
  </property>
</Properties>
</file>